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21429249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>з  питань  планування,  бюджету,  фінансів,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 xml:space="preserve">  економіки, інвестицій та регуляторної політики  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2D463B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D82BBA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A12C2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 w:rsidR="00D86973">
        <w:rPr>
          <w:rFonts w:ascii="Times New Roman" w:hAnsi="Times New Roman" w:cs="Times New Roman"/>
          <w:b/>
          <w:sz w:val="28"/>
          <w:u w:val="single"/>
          <w:lang w:val="uk-UA"/>
        </w:rPr>
        <w:t>черв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82BB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D82BBA">
        <w:rPr>
          <w:rFonts w:ascii="Times New Roman" w:hAnsi="Times New Roman" w:cs="Times New Roman"/>
          <w:b/>
          <w:sz w:val="28"/>
          <w:lang w:val="uk-UA"/>
        </w:rPr>
        <w:t>3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86973" w:rsidRDefault="004905E4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сільського </w:t>
      </w:r>
    </w:p>
    <w:p w:rsidR="00D86973" w:rsidRDefault="00D86973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87A02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6C3F8A">
        <w:rPr>
          <w:sz w:val="28"/>
          <w:szCs w:val="28"/>
          <w:lang w:val="uk-UA"/>
        </w:rPr>
        <w:t>Лоцкинської</w:t>
      </w:r>
      <w:proofErr w:type="spellEnd"/>
      <w:r w:rsidR="00587A02">
        <w:rPr>
          <w:sz w:val="28"/>
          <w:szCs w:val="28"/>
          <w:lang w:val="uk-UA"/>
        </w:rPr>
        <w:t xml:space="preserve">   </w:t>
      </w:r>
      <w:r w:rsidR="003F2265">
        <w:rPr>
          <w:sz w:val="28"/>
          <w:szCs w:val="28"/>
          <w:lang w:val="uk-UA"/>
        </w:rPr>
        <w:t>с</w:t>
      </w:r>
      <w:r w:rsidR="006C3F8A">
        <w:rPr>
          <w:sz w:val="28"/>
          <w:szCs w:val="28"/>
          <w:lang w:val="uk-UA"/>
        </w:rPr>
        <w:t>ільської</w:t>
      </w:r>
    </w:p>
    <w:p w:rsidR="006C3F8A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ради </w:t>
      </w:r>
      <w:r w:rsidR="00587A02">
        <w:rPr>
          <w:sz w:val="28"/>
          <w:szCs w:val="28"/>
          <w:lang w:val="uk-UA"/>
        </w:rPr>
        <w:t>на 201</w:t>
      </w:r>
      <w:r w:rsidR="00D82BBA">
        <w:rPr>
          <w:sz w:val="28"/>
          <w:szCs w:val="28"/>
          <w:lang w:val="uk-UA"/>
        </w:rPr>
        <w:t>9</w:t>
      </w:r>
      <w:r w:rsidR="00587A02"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C1290C" w:rsidRDefault="00EF2C88" w:rsidP="006C3F8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617A5D">
        <w:rPr>
          <w:sz w:val="28"/>
          <w:szCs w:val="28"/>
          <w:lang w:val="uk-UA"/>
        </w:rPr>
        <w:t>Франчук І.В.</w:t>
      </w:r>
      <w:r w:rsidR="006C3F8A">
        <w:rPr>
          <w:sz w:val="28"/>
          <w:szCs w:val="28"/>
          <w:lang w:val="uk-UA"/>
        </w:rPr>
        <w:t xml:space="preserve">, </w:t>
      </w:r>
      <w:r w:rsidR="006C3F8A" w:rsidRPr="00805D7D">
        <w:rPr>
          <w:sz w:val="28"/>
          <w:szCs w:val="28"/>
          <w:lang w:val="uk-UA"/>
        </w:rPr>
        <w:t xml:space="preserve"> </w:t>
      </w:r>
      <w:r w:rsidR="00D65B98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</w:t>
      </w:r>
      <w:r w:rsidR="006C3F8A">
        <w:rPr>
          <w:sz w:val="28"/>
          <w:szCs w:val="28"/>
          <w:lang w:val="uk-UA"/>
        </w:rPr>
        <w:t xml:space="preserve"> </w:t>
      </w:r>
      <w:r w:rsidR="006C3F8A" w:rsidRPr="00905EF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про</w:t>
      </w:r>
      <w:r w:rsidR="00617A5D">
        <w:rPr>
          <w:sz w:val="28"/>
          <w:szCs w:val="28"/>
          <w:lang w:val="uk-UA"/>
        </w:rPr>
        <w:t xml:space="preserve"> внесення змін до сільського бюджету Лоцкинської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</w:t>
      </w:r>
      <w:r w:rsidR="00C1290C" w:rsidRPr="00805D7D">
        <w:rPr>
          <w:sz w:val="28"/>
          <w:szCs w:val="28"/>
          <w:lang w:val="uk-UA"/>
        </w:rPr>
        <w:t xml:space="preserve">,  </w:t>
      </w:r>
      <w:r w:rsidR="00C1290C">
        <w:rPr>
          <w:sz w:val="28"/>
          <w:szCs w:val="28"/>
          <w:lang w:val="uk-UA"/>
        </w:rPr>
        <w:t>керуючись частин</w:t>
      </w:r>
      <w:r>
        <w:rPr>
          <w:sz w:val="28"/>
          <w:szCs w:val="28"/>
          <w:lang w:val="uk-UA"/>
        </w:rPr>
        <w:t>ою</w:t>
      </w:r>
      <w:r w:rsidR="00C1290C">
        <w:rPr>
          <w:sz w:val="28"/>
          <w:szCs w:val="28"/>
          <w:lang w:val="uk-UA"/>
        </w:rPr>
        <w:t xml:space="preserve"> 4 </w:t>
      </w:r>
      <w:r w:rsidR="00C1290C" w:rsidRPr="00805D7D">
        <w:rPr>
          <w:sz w:val="28"/>
          <w:szCs w:val="28"/>
          <w:lang w:val="uk-UA"/>
        </w:rPr>
        <w:t>статт</w:t>
      </w:r>
      <w:r w:rsidR="00C1290C">
        <w:rPr>
          <w:sz w:val="28"/>
          <w:szCs w:val="28"/>
          <w:lang w:val="uk-UA"/>
        </w:rPr>
        <w:t>і</w:t>
      </w:r>
      <w:r w:rsidR="00C1290C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C1290C">
        <w:rPr>
          <w:sz w:val="28"/>
          <w:szCs w:val="28"/>
          <w:lang w:val="uk-UA"/>
        </w:rPr>
        <w:t xml:space="preserve"> «</w:t>
      </w:r>
      <w:r w:rsidR="00C1290C" w:rsidRPr="00805D7D">
        <w:rPr>
          <w:sz w:val="28"/>
          <w:szCs w:val="28"/>
          <w:lang w:val="uk-UA"/>
        </w:rPr>
        <w:t>Про  місцеве  самоврядування  в  Україні</w:t>
      </w:r>
      <w:r w:rsidR="00C1290C">
        <w:rPr>
          <w:sz w:val="28"/>
          <w:szCs w:val="28"/>
          <w:lang w:val="uk-UA"/>
        </w:rPr>
        <w:t>»</w:t>
      </w:r>
      <w:r w:rsidR="00C1290C" w:rsidRPr="00805D7D">
        <w:rPr>
          <w:sz w:val="28"/>
          <w:szCs w:val="28"/>
          <w:lang w:val="uk-UA"/>
        </w:rPr>
        <w:t>,</w:t>
      </w:r>
      <w:r w:rsidR="00C1290C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</w:t>
      </w:r>
      <w:r w:rsidR="00842929">
        <w:rPr>
          <w:sz w:val="28"/>
          <w:szCs w:val="28"/>
          <w:lang w:val="uk-UA"/>
        </w:rPr>
        <w:t>шенням сільської ради від 11.12.</w:t>
      </w:r>
      <w:r w:rsidR="00C1290C">
        <w:rPr>
          <w:sz w:val="28"/>
          <w:szCs w:val="28"/>
          <w:lang w:val="uk-UA"/>
        </w:rPr>
        <w:t>2015 року №1, стат</w:t>
      </w:r>
      <w:r>
        <w:rPr>
          <w:sz w:val="28"/>
          <w:szCs w:val="28"/>
          <w:lang w:val="uk-UA"/>
        </w:rPr>
        <w:t>ей</w:t>
      </w:r>
      <w:r w:rsidR="00C1290C">
        <w:rPr>
          <w:sz w:val="28"/>
          <w:szCs w:val="28"/>
          <w:lang w:val="uk-UA"/>
        </w:rPr>
        <w:t xml:space="preserve"> 8, 9 розділу </w:t>
      </w:r>
      <w:r w:rsidR="00C1290C" w:rsidRPr="00805D7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C1290C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C1290C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C1290C" w:rsidRPr="00805D7D">
        <w:rPr>
          <w:sz w:val="28"/>
          <w:szCs w:val="28"/>
          <w:lang w:val="uk-UA"/>
        </w:rPr>
        <w:t xml:space="preserve"> 201</w:t>
      </w:r>
      <w:r w:rsidR="00C1290C">
        <w:rPr>
          <w:sz w:val="28"/>
          <w:szCs w:val="28"/>
          <w:lang w:val="uk-UA"/>
        </w:rPr>
        <w:t>5</w:t>
      </w:r>
      <w:r w:rsidR="00C1290C" w:rsidRPr="00805D7D">
        <w:rPr>
          <w:sz w:val="28"/>
          <w:szCs w:val="28"/>
          <w:lang w:val="uk-UA"/>
        </w:rPr>
        <w:t xml:space="preserve">   року  №  </w:t>
      </w:r>
      <w:r w:rsidR="00C1290C">
        <w:rPr>
          <w:sz w:val="28"/>
          <w:szCs w:val="28"/>
          <w:lang w:val="uk-UA"/>
        </w:rPr>
        <w:t xml:space="preserve">4, </w:t>
      </w:r>
      <w:r w:rsidR="00C1290C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4905E4" w:rsidRDefault="004905E4" w:rsidP="00C1290C">
      <w:pPr>
        <w:pStyle w:val="a7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C91FE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D65B98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  Франчук І.В. про внесення змін до сільського бюджету Лоцкинської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C91FED">
      <w:pPr>
        <w:pStyle w:val="a8"/>
        <w:numPr>
          <w:ilvl w:val="0"/>
          <w:numId w:val="3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постійної комісії  сільської  ради                                І.І.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3DB" w:rsidRDefault="000123DB" w:rsidP="000123DB">
      <w:pPr>
        <w:rPr>
          <w:lang w:val="uk-UA"/>
        </w:rPr>
      </w:pP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C0B42"/>
    <w:rsid w:val="000D629C"/>
    <w:rsid w:val="00134A90"/>
    <w:rsid w:val="001437AC"/>
    <w:rsid w:val="00175105"/>
    <w:rsid w:val="002256FF"/>
    <w:rsid w:val="0028446F"/>
    <w:rsid w:val="00286F38"/>
    <w:rsid w:val="00295D12"/>
    <w:rsid w:val="002A18F5"/>
    <w:rsid w:val="002B5378"/>
    <w:rsid w:val="002D463B"/>
    <w:rsid w:val="00322140"/>
    <w:rsid w:val="00330970"/>
    <w:rsid w:val="00346868"/>
    <w:rsid w:val="0036588A"/>
    <w:rsid w:val="00385252"/>
    <w:rsid w:val="00393790"/>
    <w:rsid w:val="003A0830"/>
    <w:rsid w:val="003B15FA"/>
    <w:rsid w:val="003F2265"/>
    <w:rsid w:val="004024E1"/>
    <w:rsid w:val="004905E4"/>
    <w:rsid w:val="004C1C76"/>
    <w:rsid w:val="004F09FF"/>
    <w:rsid w:val="004F4522"/>
    <w:rsid w:val="004F7B71"/>
    <w:rsid w:val="0053102A"/>
    <w:rsid w:val="00531A80"/>
    <w:rsid w:val="005626B7"/>
    <w:rsid w:val="00587A02"/>
    <w:rsid w:val="005B5506"/>
    <w:rsid w:val="005B784A"/>
    <w:rsid w:val="005E5DA1"/>
    <w:rsid w:val="00605D83"/>
    <w:rsid w:val="00617A5D"/>
    <w:rsid w:val="00641DDC"/>
    <w:rsid w:val="00661BDB"/>
    <w:rsid w:val="00693F5B"/>
    <w:rsid w:val="006C069F"/>
    <w:rsid w:val="006C3F8A"/>
    <w:rsid w:val="006F64D5"/>
    <w:rsid w:val="00712285"/>
    <w:rsid w:val="00762CFD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86B6E"/>
    <w:rsid w:val="00A12C28"/>
    <w:rsid w:val="00A1626B"/>
    <w:rsid w:val="00A83826"/>
    <w:rsid w:val="00AC6FE7"/>
    <w:rsid w:val="00B063D6"/>
    <w:rsid w:val="00B13D26"/>
    <w:rsid w:val="00B80847"/>
    <w:rsid w:val="00B95975"/>
    <w:rsid w:val="00BB3E76"/>
    <w:rsid w:val="00BE3EA8"/>
    <w:rsid w:val="00C1290C"/>
    <w:rsid w:val="00C51DE8"/>
    <w:rsid w:val="00C57781"/>
    <w:rsid w:val="00C6592D"/>
    <w:rsid w:val="00C71E85"/>
    <w:rsid w:val="00C91FED"/>
    <w:rsid w:val="00CB4F62"/>
    <w:rsid w:val="00CD1116"/>
    <w:rsid w:val="00CD3F2D"/>
    <w:rsid w:val="00CE7C46"/>
    <w:rsid w:val="00D41F6A"/>
    <w:rsid w:val="00D65B98"/>
    <w:rsid w:val="00D82BBA"/>
    <w:rsid w:val="00D862DD"/>
    <w:rsid w:val="00D86973"/>
    <w:rsid w:val="00DC065D"/>
    <w:rsid w:val="00DD60B0"/>
    <w:rsid w:val="00DE4304"/>
    <w:rsid w:val="00DE453B"/>
    <w:rsid w:val="00E27DDA"/>
    <w:rsid w:val="00E402BB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57</cp:revision>
  <cp:lastPrinted>2016-03-22T12:43:00Z</cp:lastPrinted>
  <dcterms:created xsi:type="dcterms:W3CDTF">2014-09-16T06:10:00Z</dcterms:created>
  <dcterms:modified xsi:type="dcterms:W3CDTF">2019-06-07T13:14:00Z</dcterms:modified>
</cp:coreProperties>
</file>